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423A" w14:textId="2766D721" w:rsidR="00AF1524" w:rsidRPr="0099750B" w:rsidRDefault="0099750B" w:rsidP="0099750B">
      <w:pPr>
        <w:jc w:val="center"/>
        <w:rPr>
          <w:b/>
          <w:bCs/>
        </w:rPr>
      </w:pPr>
      <w:r w:rsidRPr="0099750B">
        <w:rPr>
          <w:b/>
          <w:bCs/>
        </w:rPr>
        <w:t xml:space="preserve">RAF LOSSIEMOUTH FRIENDS AND FAMILIES DAY </w:t>
      </w:r>
    </w:p>
    <w:p w14:paraId="3BF3ED1D" w14:textId="53560E13" w:rsidR="0099750B" w:rsidRDefault="0099750B" w:rsidP="0099750B">
      <w:pPr>
        <w:jc w:val="center"/>
        <w:rPr>
          <w:b/>
          <w:bCs/>
        </w:rPr>
      </w:pPr>
      <w:r w:rsidRPr="0099750B">
        <w:rPr>
          <w:b/>
          <w:bCs/>
        </w:rPr>
        <w:t>SATURDAY 25</w:t>
      </w:r>
      <w:r w:rsidRPr="0099750B">
        <w:rPr>
          <w:b/>
          <w:bCs/>
          <w:vertAlign w:val="superscript"/>
        </w:rPr>
        <w:t>TH</w:t>
      </w:r>
      <w:r w:rsidRPr="0099750B">
        <w:rPr>
          <w:b/>
          <w:bCs/>
        </w:rPr>
        <w:t xml:space="preserve"> JULY 2026</w:t>
      </w:r>
    </w:p>
    <w:p w14:paraId="1BC55071" w14:textId="4E99B2F4" w:rsidR="00141B65" w:rsidRPr="0099750B" w:rsidRDefault="00141B65" w:rsidP="0099750B">
      <w:pPr>
        <w:jc w:val="center"/>
        <w:rPr>
          <w:b/>
          <w:bCs/>
        </w:rPr>
      </w:pPr>
      <w:r>
        <w:rPr>
          <w:b/>
          <w:bCs/>
        </w:rPr>
        <w:t>SCHEDULE OF ROAD RESTRICTIONS</w:t>
      </w:r>
    </w:p>
    <w:p w14:paraId="1C583C0A" w14:textId="77777777" w:rsidR="0099750B" w:rsidRDefault="0099750B" w:rsidP="0099750B">
      <w:pPr>
        <w:rPr>
          <w:u w:val="single"/>
        </w:rPr>
      </w:pPr>
    </w:p>
    <w:p w14:paraId="584DDB0F" w14:textId="4A8CF322" w:rsidR="0099750B" w:rsidRDefault="0099750B" w:rsidP="0099750B">
      <w:pPr>
        <w:rPr>
          <w:b/>
          <w:bCs/>
          <w:u w:val="single"/>
        </w:rPr>
      </w:pPr>
      <w:r w:rsidRPr="0099750B">
        <w:rPr>
          <w:b/>
          <w:bCs/>
          <w:u w:val="single"/>
        </w:rPr>
        <w:t>PROHIBITION OF WAITING</w:t>
      </w:r>
    </w:p>
    <w:p w14:paraId="0DE09721" w14:textId="57C67CAE" w:rsidR="0099750B" w:rsidRPr="0099750B" w:rsidRDefault="0099750B" w:rsidP="0099750B">
      <w:pPr>
        <w:rPr>
          <w:b/>
          <w:bCs/>
        </w:rPr>
      </w:pPr>
      <w:r w:rsidRPr="0099750B">
        <w:rPr>
          <w:b/>
          <w:bCs/>
        </w:rPr>
        <w:t xml:space="preserve">                </w:t>
      </w:r>
      <w:r>
        <w:rPr>
          <w:b/>
          <w:bCs/>
        </w:rPr>
        <w:t xml:space="preserve">                                                                                                      </w:t>
      </w:r>
    </w:p>
    <w:p w14:paraId="38555931" w14:textId="432BDBC3" w:rsidR="0099750B" w:rsidRDefault="0099750B" w:rsidP="0099750B">
      <w:r w:rsidRPr="0099750B">
        <w:rPr>
          <w:b/>
          <w:bCs/>
        </w:rPr>
        <w:t>B9135 Muirton Road, Lossiemouth</w:t>
      </w:r>
      <w:r>
        <w:t xml:space="preserve"> (x2) (</w:t>
      </w:r>
      <w:r w:rsidR="002F0268">
        <w:t>100 metres on either side of RA</w:t>
      </w:r>
      <w:r>
        <w:t>F Lossiemouth Access Road) (</w:t>
      </w:r>
      <w:r w:rsidR="002F0268">
        <w:t>322290, 869602</w:t>
      </w:r>
      <w:r>
        <w:t xml:space="preserve"> to </w:t>
      </w:r>
      <w:r w:rsidR="002F0268">
        <w:t>322289, 869835</w:t>
      </w:r>
      <w:r>
        <w:t>)</w:t>
      </w:r>
    </w:p>
    <w:p w14:paraId="731BBD09" w14:textId="77777777" w:rsidR="0099750B" w:rsidRDefault="0099750B" w:rsidP="0099750B"/>
    <w:p w14:paraId="6F93A56D" w14:textId="3C2E67F4" w:rsidR="0099750B" w:rsidRPr="0099750B" w:rsidRDefault="0099750B" w:rsidP="0099750B">
      <w:r w:rsidRPr="00141B65">
        <w:rPr>
          <w:b/>
          <w:bCs/>
        </w:rPr>
        <w:t>B9040 Lossiemouth – Hopeman Road</w:t>
      </w:r>
      <w:r>
        <w:t xml:space="preserve"> (x2) (</w:t>
      </w:r>
      <w:r w:rsidR="002F0268">
        <w:t>100 metres on either side of crash gate on B9040</w:t>
      </w:r>
      <w:r>
        <w:t>) (</w:t>
      </w:r>
      <w:r w:rsidR="002F0268">
        <w:t>321031, 870664</w:t>
      </w:r>
      <w:r w:rsidR="00141B65">
        <w:t xml:space="preserve"> to </w:t>
      </w:r>
      <w:r w:rsidR="002F0268">
        <w:t>320817, 870726</w:t>
      </w:r>
      <w:r w:rsidR="00141B65">
        <w:t>)</w:t>
      </w:r>
    </w:p>
    <w:sectPr w:rsidR="0099750B" w:rsidRPr="00997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B"/>
    <w:rsid w:val="00141B65"/>
    <w:rsid w:val="002F0268"/>
    <w:rsid w:val="00632931"/>
    <w:rsid w:val="00855D4D"/>
    <w:rsid w:val="0099750B"/>
    <w:rsid w:val="00AD5C0C"/>
    <w:rsid w:val="00AF1524"/>
    <w:rsid w:val="00DB21FF"/>
    <w:rsid w:val="00E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F572"/>
  <w15:chartTrackingRefBased/>
  <w15:docId w15:val="{6DE0B739-D942-43F0-A530-43BD00E3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ename xmlns="9133abea-3329-4b7c-beee-20221df68312" xsi:nil="true"/>
    <TE_x0020_Type xmlns="9133abea-3329-4b7c-beee-20221df68312"/>
    <HouseNameorNo xmlns="9133abea-3329-4b7c-beee-20221df68312" xsi:nil="true"/>
    <Transportation_x0020_Team xmlns="9133abea-3329-4b7c-beee-20221df68312" xsi:nil="true"/>
    <Process_x0020_End_x0020_Date xmlns="9133abea-3329-4b7c-beee-20221df68312" xsi:nil="true"/>
    <Town xmlns="9133abea-3329-4b7c-beee-20221df68312" xsi:nil="true"/>
    <Post_x0020_Code xmlns="9133abea-3329-4b7c-beee-20221df68312" xsi:nil="true"/>
    <Surname xmlns="9133abea-3329-4b7c-beee-20221df68312" xsi:nil="true"/>
    <Lagan_x0020_Client_x0020_Ref xmlns="9133abea-3329-4b7c-beee-20221df68312" xsi:nil="true"/>
    <Road_x0020_Name xmlns="9133abea-3329-4b7c-beee-20221df68312">B9040 and B9135</Road_x0020_Name>
    <TaxCatchAll xmlns="c44dace1-49c5-45b2-a3fd-8f9663d2bbff"/>
    <Street xmlns="9133abea-3329-4b7c-beee-20221df68312" xsi:nil="true"/>
    <Location xmlns="http://schemas.microsoft.com/sharepoint/v3/fields" xsi:nil="true"/>
    <Lagan_x0020_Case_x0020_Ref xmlns="9133abea-3329-4b7c-beee-20221df68312" xsi:nil="true"/>
    <Lagan_x0020_Interaction_x0020_Ref xmlns="9133abea-3329-4b7c-beee-20221df68312" xsi:nil="true"/>
    <Person_x0020_Title xmlns="9133abea-3329-4b7c-beee-20221df68312" xsi:nil="true"/>
    <TE_x0020_File_x0020_Type xmlns="9133abea-3329-4b7c-beee-20221df68312">Email</TE_x0020_File_x0020_Type>
    <Sent_x002f_Received_x0020_Date xmlns="9133abea-3329-4b7c-beee-20221df68312">2026-06-22T23:00:00+00:00</Sent_x002f_Received_x0020_Date>
    <Lagan_x0020_Object_x0020_Type xmlns="9133abea-3329-4b7c-beee-20221df68312" xsi:nil="true"/>
    <Lagan_x0020_Object_x0020_Ref xmlns="9133abea-3329-4b7c-beee-20221df68312" xsi:nil="true"/>
    <_dlc_DocId xmlns="c44dace1-49c5-45b2-a3fd-8f9663d2bbff">SPDIRECT-191496184-120020</_dlc_DocId>
    <_dlc_DocIdUrl xmlns="c44dace1-49c5-45b2-a3fd-8f9663d2bbff">
      <Url>http://spdirect.moray.gov.uk/doc/_layouts/15/DocIdRedir.aspx?ID=SPDIRECT-191496184-120020</Url>
      <Description>SPDIRECT-191496184-120020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 Upload" ma:contentTypeID="0x0101004DE7FC929E4AA14D90DEA0EAFEC0DA4916030D010066AD18C04472CE47A38A847C31D8B424" ma:contentTypeVersion="7" ma:contentTypeDescription="" ma:contentTypeScope="" ma:versionID="a40aac838a65289bcbd5310e6971a5bb">
  <xsd:schema xmlns:xsd="http://www.w3.org/2001/XMLSchema" xmlns:xs="http://www.w3.org/2001/XMLSchema" xmlns:p="http://schemas.microsoft.com/office/2006/metadata/properties" xmlns:ns2="c44dace1-49c5-45b2-a3fd-8f9663d2bbff" xmlns:ns3="9133abea-3329-4b7c-beee-20221df68312" xmlns:ns4="http://schemas.microsoft.com/sharepoint/v3/fields" targetNamespace="http://schemas.microsoft.com/office/2006/metadata/properties" ma:root="true" ma:fieldsID="d90b71ea5f7a6d6cfddf192a0072e77e" ns2:_="" ns3:_="" ns4:_="">
    <xsd:import namespace="c44dace1-49c5-45b2-a3fd-8f9663d2bbff"/>
    <xsd:import namespace="9133abea-3329-4b7c-beee-20221df6831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Road_x0020_Name" minOccurs="0"/>
                <xsd:element ref="ns4:Location" minOccurs="0"/>
                <xsd:element ref="ns3:Process_x0020_End_x0020_Date" minOccurs="0"/>
                <xsd:element ref="ns3:TE_x0020_Type" minOccurs="0"/>
                <xsd:element ref="ns3:TE_x0020_Fil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son_x0020_Title" ma:index="20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1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2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3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24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25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26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Road_x0020_Name" ma:index="27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Process_x0020_End_x0020_Date" ma:index="29" nillable="true" ma:displayName="Process End Date" ma:format="DateOnly" ma:indexed="true" ma:internalName="Process_x0020_End_x0020_Date">
      <xsd:simpleType>
        <xsd:restriction base="dms:DateTime"/>
      </xsd:simpleType>
    </xsd:element>
    <xsd:element name="TE_x0020_Type" ma:index="30" nillable="true" ma:displayName="TE Type" ma:hidden="true" ma:internalName="TE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 Damage"/>
                    <xsd:enumeration value="Cycling"/>
                    <xsd:enumeration value="Drop Kerb"/>
                    <xsd:enumeration value="Parking"/>
                    <xsd:enumeration value="Planning"/>
                    <xsd:enumeration value="Road Safety"/>
                    <xsd:enumeration value="Road Signs"/>
                    <xsd:enumeration value="Schools"/>
                    <xsd:enumeration value="Speeding"/>
                    <xsd:enumeration value="Tourist Signs"/>
                    <xsd:enumeration value="Traffic Calming"/>
                    <xsd:enumeration value="Walking"/>
                  </xsd:restriction>
                </xsd:simpleType>
              </xsd:element>
            </xsd:sequence>
          </xsd:extension>
        </xsd:complexContent>
      </xsd:complexType>
    </xsd:element>
    <xsd:element name="TE_x0020_File_x0020_Type" ma:index="31" nillable="true" ma:displayName="TE File Type" ma:default="Email" ma:format="Dropdown" ma:internalName="TE_x0020_File_x0020_Type">
      <xsd:simpleType>
        <xsd:restriction base="dms:Choice">
          <xsd:enumeration value="Email"/>
          <xsd:enumeration value="Letter Incoming"/>
          <xsd:enumeration value="Letter Outgoing"/>
          <xsd:enumeration value="Photograph"/>
          <xsd:enumeration value="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28" nillable="true" ma:displayName="Location" ma:hidden="true" ma:internalName="Loca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8A17F-FC27-4F2B-B5D8-8EA405DEE85C}">
  <ds:schemaRefs>
    <ds:schemaRef ds:uri="http://schemas.microsoft.com/office/2006/metadata/properties"/>
    <ds:schemaRef ds:uri="http://schemas.microsoft.com/office/infopath/2007/PartnerControls"/>
    <ds:schemaRef ds:uri="9133abea-3329-4b7c-beee-20221df68312"/>
    <ds:schemaRef ds:uri="c44dace1-49c5-45b2-a3fd-8f9663d2bbff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E1A01B0-1C1E-42A1-BD33-BD5C21159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dace1-49c5-45b2-a3fd-8f9663d2bbff"/>
    <ds:schemaRef ds:uri="9133abea-3329-4b7c-beee-20221df6831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80EC0-A2B1-46D5-8B94-470124FE60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2023FF-4AE8-4473-BB5E-D1E7779CB72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B32A581-D332-42D5-8EC9-B22A8110F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Matheson</dc:creator>
  <cp:keywords/>
  <dc:description/>
  <cp:lastModifiedBy>Ebony Roger</cp:lastModifiedBy>
  <cp:revision>2</cp:revision>
  <dcterms:created xsi:type="dcterms:W3CDTF">2026-07-03T08:16:00Z</dcterms:created>
  <dcterms:modified xsi:type="dcterms:W3CDTF">2026-07-03T08:16:00Z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0x0101004DE7FC929E4AA14D90DEA0EAFEC0DA4916030D010066AD18C04472CE47A38A847C31D8B424</vt:lpwstr>
  </property>
  <property fmtid="{D5CDD505-2E9C-101B-9397-08002B2CF9AE}" pid="3" name="Permit/Permission Type">
    <vt:lpwstr>;#Prohibition of waiting - community event;#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203b254e-f04d-42e4-bf3d-ae849a40d3ab</vt:lpwstr>
  </property>
  <property fmtid="{D5CDD505-2E9C-101B-9397-08002B2CF9AE}" pid="7" name="_docset_NoMedatataSyncRequired">
    <vt:lpwstr>False</vt:lpwstr>
  </property>
  <property fmtid="{D5CDD505-2E9C-101B-9397-08002B2CF9AE}" pid="8" name="Site Location">
    <vt:lpwstr/>
  </property>
</Properties>
</file>